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FB509" w14:textId="6ACC9960" w:rsidR="00706F77" w:rsidRDefault="00702115" w:rsidP="00CC027A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 xml:space="preserve">ISTANZA </w:t>
      </w:r>
      <w:r w:rsidR="00CC027A">
        <w:rPr>
          <w:b/>
          <w:sz w:val="28"/>
        </w:rPr>
        <w:t>AMMORTAMENTO DEI TITOLI DI CREDITO</w:t>
      </w:r>
    </w:p>
    <w:p w14:paraId="4624D72F" w14:textId="77777777" w:rsidR="00CC027A" w:rsidRDefault="00CC027A" w:rsidP="00CC027A">
      <w:pPr>
        <w:spacing w:before="73"/>
        <w:ind w:right="49"/>
        <w:jc w:val="center"/>
        <w:rPr>
          <w:b/>
          <w:sz w:val="26"/>
        </w:rPr>
      </w:pPr>
    </w:p>
    <w:p w14:paraId="1047FC37" w14:textId="087435D6" w:rsidR="00F879E2" w:rsidRDefault="00F879E2" w:rsidP="00213E54">
      <w:pPr>
        <w:pStyle w:val="Corpotesto"/>
        <w:spacing w:line="360" w:lineRule="auto"/>
        <w:ind w:right="-55"/>
        <w:jc w:val="right"/>
      </w:pPr>
      <w:r w:rsidRPr="00231350">
        <w:t xml:space="preserve">AL </w:t>
      </w:r>
      <w:r w:rsidR="00702115">
        <w:t>PRESIDENTE</w:t>
      </w:r>
      <w:r w:rsidRPr="00231350">
        <w:t xml:space="preserve"> DEL TRIBUNALE DI</w:t>
      </w:r>
      <w:r w:rsidRPr="00231350">
        <w:rPr>
          <w:spacing w:val="-2"/>
        </w:rPr>
        <w:t xml:space="preserve"> </w:t>
      </w:r>
      <w:r w:rsidR="00702115">
        <w:t>TERNI</w:t>
      </w:r>
    </w:p>
    <w:p w14:paraId="74057189" w14:textId="77777777" w:rsidR="00702115" w:rsidRDefault="008E3DD5" w:rsidP="00431656">
      <w:pPr>
        <w:spacing w:before="154" w:line="360" w:lineRule="auto"/>
        <w:ind w:left="108"/>
        <w:rPr>
          <w:sz w:val="24"/>
        </w:rPr>
      </w:pPr>
      <w:r>
        <w:rPr>
          <w:sz w:val="24"/>
        </w:rPr>
        <w:t>Il/la sottoscritto/</w:t>
      </w:r>
      <w:r w:rsidR="00702115">
        <w:rPr>
          <w:sz w:val="24"/>
        </w:rPr>
        <w:t>a</w:t>
      </w:r>
    </w:p>
    <w:p w14:paraId="6555B6E4" w14:textId="7204772E" w:rsidR="00706F77" w:rsidRPr="00431656" w:rsidRDefault="00702115" w:rsidP="00664490">
      <w:pPr>
        <w:spacing w:before="154" w:line="360" w:lineRule="auto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 w:rsidR="00526C60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59C029AA" w14:textId="6500B3B0" w:rsidR="00913B94" w:rsidRDefault="00913B94" w:rsidP="00664490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664490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66FA63C4" w:rsidR="00706F77" w:rsidRDefault="00BF3178" w:rsidP="00664490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29268FB6" w14:textId="0E6001B7" w:rsidR="00706F77" w:rsidRDefault="00BF3178" w:rsidP="00664490">
      <w:pPr>
        <w:pStyle w:val="Corpotesto"/>
        <w:spacing w:before="142" w:line="360" w:lineRule="auto"/>
        <w:ind w:left="108"/>
        <w:jc w:val="both"/>
      </w:pPr>
      <w:r>
        <w:t>_________________________________________________________________________________</w:t>
      </w:r>
    </w:p>
    <w:p w14:paraId="142E8294" w14:textId="061E9244" w:rsidR="00CC027A" w:rsidRDefault="00CC027A" w:rsidP="00CC027A">
      <w:pPr>
        <w:pStyle w:val="Corpotesto"/>
        <w:numPr>
          <w:ilvl w:val="0"/>
          <w:numId w:val="6"/>
        </w:numPr>
        <w:spacing w:before="142" w:line="360" w:lineRule="auto"/>
        <w:jc w:val="both"/>
      </w:pPr>
      <w:r>
        <w:t>avendo smarrito</w:t>
      </w:r>
    </w:p>
    <w:p w14:paraId="23AC55F7" w14:textId="1621066C" w:rsidR="00CC027A" w:rsidRDefault="00CC027A" w:rsidP="00CC027A">
      <w:pPr>
        <w:pStyle w:val="Corpotesto"/>
        <w:numPr>
          <w:ilvl w:val="0"/>
          <w:numId w:val="6"/>
        </w:numPr>
        <w:spacing w:before="142" w:line="360" w:lineRule="auto"/>
        <w:jc w:val="both"/>
      </w:pPr>
      <w:r>
        <w:t>essendo stato oggetto di furto</w:t>
      </w:r>
    </w:p>
    <w:p w14:paraId="1A284C00" w14:textId="79C1A575" w:rsidR="00913B94" w:rsidRDefault="00CC027A" w:rsidP="00431656">
      <w:pPr>
        <w:pStyle w:val="Corpotesto"/>
        <w:spacing w:before="142" w:line="360" w:lineRule="auto"/>
        <w:ind w:left="108"/>
      </w:pPr>
      <w:r>
        <w:t>i</w:t>
      </w:r>
      <w:r w:rsidR="00913B94">
        <w:t>n relazione all’</w:t>
      </w:r>
      <w:r w:rsidR="00CE01C9">
        <w:t>assegno/cambiale:</w:t>
      </w:r>
    </w:p>
    <w:p w14:paraId="358BC564" w14:textId="0FA9BC56" w:rsidR="00CE01C9" w:rsidRDefault="00CC027A" w:rsidP="00431656">
      <w:pPr>
        <w:pStyle w:val="Corpotesto"/>
        <w:numPr>
          <w:ilvl w:val="0"/>
          <w:numId w:val="4"/>
        </w:numPr>
        <w:spacing w:before="142" w:line="360" w:lineRule="auto"/>
      </w:pPr>
      <w:r>
        <w:t xml:space="preserve">assegno bancario </w:t>
      </w:r>
      <w:r w:rsidR="00CE01C9">
        <w:t xml:space="preserve">N. ___________________, dell’importo di € ___________________________ </w:t>
      </w:r>
      <w:r>
        <w:t>emesso in data da ________________________ a favore di ___________</w:t>
      </w:r>
      <w:r w:rsidR="00CE01C9">
        <w:t>_________________</w:t>
      </w:r>
      <w:r>
        <w:t>_</w:t>
      </w:r>
    </w:p>
    <w:p w14:paraId="1EF0E838" w14:textId="08F0461F" w:rsidR="00CC027A" w:rsidRDefault="00CC027A" w:rsidP="00CC027A">
      <w:pPr>
        <w:pStyle w:val="Corpotesto"/>
        <w:numPr>
          <w:ilvl w:val="0"/>
          <w:numId w:val="4"/>
        </w:numPr>
        <w:spacing w:before="142" w:line="360" w:lineRule="auto"/>
      </w:pPr>
      <w:r>
        <w:t>assegno circolare N. ___________________, dell’importo di € ___________________________ emesso in data da ________________________ a favore di ____________________________</w:t>
      </w:r>
    </w:p>
    <w:p w14:paraId="253179F7" w14:textId="4CD83490" w:rsidR="00CC027A" w:rsidRDefault="00CC027A" w:rsidP="00CC027A">
      <w:pPr>
        <w:pStyle w:val="Corpotesto"/>
        <w:numPr>
          <w:ilvl w:val="0"/>
          <w:numId w:val="4"/>
        </w:numPr>
        <w:spacing w:before="142" w:line="360" w:lineRule="auto"/>
      </w:pPr>
      <w:r>
        <w:t>cambiale  N. ___________________, dell’importo di € _________________________________ emesso in data da ________________________ a favore di _____________________________</w:t>
      </w:r>
    </w:p>
    <w:p w14:paraId="1D654963" w14:textId="766C02E7" w:rsidR="00CC027A" w:rsidRDefault="00CC027A" w:rsidP="00CC027A">
      <w:pPr>
        <w:pStyle w:val="Corpotesto"/>
        <w:numPr>
          <w:ilvl w:val="0"/>
          <w:numId w:val="4"/>
        </w:numPr>
        <w:spacing w:before="142" w:line="360" w:lineRule="auto"/>
      </w:pPr>
      <w:r>
        <w:t>____________________________________________________________________________________________________________________________________________________________</w:t>
      </w:r>
    </w:p>
    <w:p w14:paraId="27A9D465" w14:textId="30C38216" w:rsidR="00702115" w:rsidRDefault="00431656" w:rsidP="00431656">
      <w:pPr>
        <w:pStyle w:val="Titolo11"/>
        <w:spacing w:before="136" w:line="360" w:lineRule="auto"/>
        <w:ind w:left="0" w:right="49"/>
      </w:pPr>
      <w:r>
        <w:t>CHIEDE</w:t>
      </w:r>
    </w:p>
    <w:p w14:paraId="445E4052" w14:textId="1608B9D8" w:rsidR="00CC027A" w:rsidRDefault="00997687" w:rsidP="00CC027A">
      <w:pPr>
        <w:pStyle w:val="Titolo11"/>
        <w:numPr>
          <w:ilvl w:val="0"/>
          <w:numId w:val="7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c</w:t>
      </w:r>
      <w:r w:rsidR="00CC027A">
        <w:rPr>
          <w:b w:val="0"/>
          <w:bCs w:val="0"/>
        </w:rPr>
        <w:t>he, ai sensi dell’art. 69/86 del R.D. 21/12/33 n. 1736 venga pronunciato l’ammortamento dell’assegno suddetto</w:t>
      </w:r>
    </w:p>
    <w:p w14:paraId="54BCBCD6" w14:textId="7147CF47" w:rsidR="00CC027A" w:rsidRDefault="00997687" w:rsidP="00CC027A">
      <w:pPr>
        <w:pStyle w:val="Titolo11"/>
        <w:numPr>
          <w:ilvl w:val="0"/>
          <w:numId w:val="7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c</w:t>
      </w:r>
      <w:bookmarkStart w:id="0" w:name="_GoBack"/>
      <w:bookmarkEnd w:id="0"/>
      <w:r w:rsidR="00CC027A">
        <w:rPr>
          <w:b w:val="0"/>
          <w:bCs w:val="0"/>
        </w:rPr>
        <w:t xml:space="preserve">he, ai sensi dell’art. 89 del R.D. 14/12/33 n. 1669, venga pronunciato l’ammortamento della cambiale anzidetta e ne venga autorizzato il pagamento trascorsi </w:t>
      </w:r>
      <w:r w:rsidR="00FB1ADB">
        <w:rPr>
          <w:b w:val="0"/>
          <w:bCs w:val="0"/>
        </w:rPr>
        <w:t>trenta giorni dalla data di pubblicazione del decreto sulla Gazzetta della Repubblica Italiana</w:t>
      </w:r>
    </w:p>
    <w:p w14:paraId="45D66037" w14:textId="28B86097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 xml:space="preserve">Si allega: </w:t>
      </w:r>
    </w:p>
    <w:p w14:paraId="4DBFE8F3" w14:textId="049CBF2C" w:rsidR="00431656" w:rsidRDefault="00FB1ADB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Copia della denuncia di furto/smarrimento</w:t>
      </w:r>
    </w:p>
    <w:p w14:paraId="0C5EA480" w14:textId="0F0A8EB5" w:rsidR="00FB1ADB" w:rsidRDefault="00FB1ADB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Copia della denuncia all’Istituto emittente (</w:t>
      </w:r>
      <w:r w:rsidRPr="00997687">
        <w:rPr>
          <w:b w:val="0"/>
          <w:bCs w:val="0"/>
          <w:i/>
          <w:iCs/>
        </w:rPr>
        <w:t>solo in caso di assegni</w:t>
      </w:r>
      <w:r>
        <w:rPr>
          <w:b w:val="0"/>
          <w:bCs w:val="0"/>
        </w:rPr>
        <w:t>)</w:t>
      </w:r>
    </w:p>
    <w:p w14:paraId="6DBDFA68" w14:textId="1C90E307" w:rsidR="00431656" w:rsidRP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lastRenderedPageBreak/>
        <w:t>Ricevuta pagamento telematico</w:t>
      </w:r>
      <w:r w:rsidR="00FB1ADB">
        <w:rPr>
          <w:b w:val="0"/>
          <w:bCs w:val="0"/>
        </w:rPr>
        <w:t xml:space="preserve"> con PAGO PA</w:t>
      </w:r>
      <w:r w:rsidRPr="00431656">
        <w:rPr>
          <w:b w:val="0"/>
          <w:bCs w:val="0"/>
        </w:rPr>
        <w:t xml:space="preserve"> per Contributo Unificato di € 98,00</w:t>
      </w:r>
    </w:p>
    <w:p w14:paraId="56163EBD" w14:textId="2AB9237F" w:rsid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Ricevuta pagamento telematico per € 27,00</w:t>
      </w:r>
    </w:p>
    <w:p w14:paraId="1B93820D" w14:textId="0FDF73FC" w:rsidR="004772F4" w:rsidRPr="00431656" w:rsidRDefault="004772F4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Nota di iscrizione a ruolo</w:t>
      </w:r>
    </w:p>
    <w:p w14:paraId="2BE5F06F" w14:textId="1A33D834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Distintamente</w:t>
      </w:r>
    </w:p>
    <w:p w14:paraId="51F9F35E" w14:textId="730F72DB" w:rsidR="00431656" w:rsidRDefault="00431656" w:rsidP="00431656">
      <w:pPr>
        <w:pStyle w:val="Titolo11"/>
        <w:spacing w:before="136" w:line="360" w:lineRule="auto"/>
        <w:ind w:left="0" w:right="49"/>
        <w:jc w:val="both"/>
      </w:pPr>
      <w:r>
        <w:t>Terni, lì ____________________         FIRMA _________________________________________</w:t>
      </w:r>
    </w:p>
    <w:p w14:paraId="061AE200" w14:textId="505CD498" w:rsidR="00431656" w:rsidRDefault="00431656" w:rsidP="00431656">
      <w:pPr>
        <w:pStyle w:val="Titolo11"/>
        <w:spacing w:before="136" w:line="360" w:lineRule="auto"/>
        <w:ind w:right="49"/>
        <w:jc w:val="both"/>
      </w:pPr>
    </w:p>
    <w:p w14:paraId="1454A6B6" w14:textId="0557DDDE" w:rsidR="00431656" w:rsidRDefault="00431656" w:rsidP="00431656">
      <w:pPr>
        <w:pStyle w:val="Titolo11"/>
        <w:spacing w:before="136" w:line="360" w:lineRule="auto"/>
        <w:ind w:right="49"/>
        <w:jc w:val="both"/>
      </w:pPr>
    </w:p>
    <w:p w14:paraId="16E73BA8" w14:textId="3FE863BD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51471CFB" w14:textId="302FA26D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2E76EFE3" w14:textId="23DDAB76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0A079919" w14:textId="608915A5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06103250" w14:textId="3666D299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21A9FF84" w14:textId="11BC2CD1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7B101ACD" w14:textId="33E11240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5C85EAC1" w14:textId="188BCF39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469980C5" w14:textId="09EDCEDA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0325270A" w14:textId="435753B2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08329BD3" w14:textId="1890B510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027EDE43" w14:textId="582173B3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16607F30" w14:textId="0EFC00CC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74B759F6" w14:textId="390339FD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4BD4700F" w14:textId="2FDBBE6D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1C25204F" w14:textId="57553FD4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7C7E8CA4" w14:textId="1DE66D9C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2C07C13B" w14:textId="408CB9D1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71C16868" w14:textId="23CF43B0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61646B9C" w14:textId="6481341C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4BB8FA5A" w14:textId="77777777" w:rsidR="00FB1ADB" w:rsidRDefault="00FB1ADB" w:rsidP="00431656">
      <w:pPr>
        <w:pStyle w:val="Titolo11"/>
        <w:spacing w:before="136" w:line="360" w:lineRule="auto"/>
        <w:ind w:right="49"/>
        <w:jc w:val="both"/>
      </w:pPr>
    </w:p>
    <w:p w14:paraId="429EF367" w14:textId="66EC877D" w:rsid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38E71590" w14:textId="77777777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8A2E88"/>
    <w:multiLevelType w:val="hybridMultilevel"/>
    <w:tmpl w:val="95A42BB2"/>
    <w:lvl w:ilvl="0" w:tplc="98F44838">
      <w:start w:val="1"/>
      <w:numFmt w:val="bullet"/>
      <w:lvlText w:val=""/>
      <w:lvlJc w:val="left"/>
      <w:pPr>
        <w:ind w:left="8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5" w15:restartNumberingAfterBreak="0">
    <w:nsid w:val="3B1D0A4F"/>
    <w:multiLevelType w:val="hybridMultilevel"/>
    <w:tmpl w:val="5352054E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213E54"/>
    <w:rsid w:val="002A733F"/>
    <w:rsid w:val="002D177F"/>
    <w:rsid w:val="0030485D"/>
    <w:rsid w:val="00431656"/>
    <w:rsid w:val="004772F4"/>
    <w:rsid w:val="00526C60"/>
    <w:rsid w:val="00664490"/>
    <w:rsid w:val="00702115"/>
    <w:rsid w:val="00706F77"/>
    <w:rsid w:val="00737B3E"/>
    <w:rsid w:val="008E3DD5"/>
    <w:rsid w:val="008E5CDE"/>
    <w:rsid w:val="00913B94"/>
    <w:rsid w:val="00944343"/>
    <w:rsid w:val="00997687"/>
    <w:rsid w:val="00BC756B"/>
    <w:rsid w:val="00BF3178"/>
    <w:rsid w:val="00CC027A"/>
    <w:rsid w:val="00CE01C9"/>
    <w:rsid w:val="00DC41EF"/>
    <w:rsid w:val="00E563D5"/>
    <w:rsid w:val="00EF26FF"/>
    <w:rsid w:val="00F879E2"/>
    <w:rsid w:val="00FB1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B85FF-D7FA-4C15-8CF8-808B1E8BD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3</cp:revision>
  <dcterms:created xsi:type="dcterms:W3CDTF">2023-04-16T10:36:00Z</dcterms:created>
  <dcterms:modified xsi:type="dcterms:W3CDTF">2023-04-16T10:46:00Z</dcterms:modified>
</cp:coreProperties>
</file>